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BE717">
      <w:pPr>
        <w:spacing w:line="360" w:lineRule="auto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附件1</w:t>
      </w:r>
    </w:p>
    <w:p w14:paraId="448D0B23">
      <w:pPr>
        <w:spacing w:line="360" w:lineRule="auto"/>
        <w:jc w:val="center"/>
        <w:rPr>
          <w:rFonts w:ascii="仿宋_GB2312" w:hAnsi="仿宋_GB2312" w:eastAsia="仿宋_GB2312" w:cs="仿宋_GB2312"/>
          <w:sz w:val="24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湖州学院勤工助学岗位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设置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申报表</w:t>
      </w:r>
    </w:p>
    <w:tbl>
      <w:tblPr>
        <w:tblStyle w:val="4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541"/>
        <w:gridCol w:w="1980"/>
        <w:gridCol w:w="982"/>
        <w:gridCol w:w="99"/>
        <w:gridCol w:w="1621"/>
        <w:gridCol w:w="289"/>
        <w:gridCol w:w="925"/>
        <w:gridCol w:w="218"/>
        <w:gridCol w:w="1591"/>
      </w:tblGrid>
      <w:tr w14:paraId="472DC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F116E0">
            <w:pPr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部门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07956C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C286D">
            <w:pPr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联系人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7AF6B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18332">
            <w:pPr>
              <w:ind w:firstLine="140" w:firstLineChars="50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电话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30182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 w14:paraId="2B0CD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51CBA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岗位性质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BF094">
            <w:pPr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Wingdings 2" w:hAnsi="Wingdings 2" w:eastAsia="仿宋_GB2312" w:cs="Wingdings 2"/>
                <w:sz w:val="28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期末岗</w:t>
            </w:r>
          </w:p>
          <w:p w14:paraId="229C8F6A">
            <w:pP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</w:pPr>
            <w:r>
              <w:rPr>
                <w:rFonts w:hint="eastAsia" w:ascii="Wingdings 2" w:hAnsi="Wingdings 2" w:eastAsia="仿宋_GB2312" w:cs="Wingdings 2"/>
                <w:sz w:val="28"/>
              </w:rPr>
              <w:sym w:font="Wingdings 2" w:char="F0A3"/>
            </w:r>
            <w:r>
              <w:rPr>
                <w:rFonts w:hint="eastAsia" w:ascii="Wingdings 2" w:hAnsi="Wingdings 2" w:eastAsia="仿宋_GB2312" w:cs="Wingdings 2"/>
                <w:sz w:val="28"/>
              </w:rPr>
              <w:t>暑假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岗</w:t>
            </w:r>
            <w:r>
              <w:rPr>
                <w:rFonts w:hint="eastAsia" w:ascii="仿宋_GB2312" w:hAnsi="仿宋_GB2312" w:eastAsia="仿宋_GB2312" w:cs="仿宋_GB2312"/>
                <w:sz w:val="21"/>
                <w:szCs w:val="20"/>
                <w:lang w:eastAsia="zh-CN"/>
              </w:rPr>
              <w:t>（非必要不设立）</w:t>
            </w:r>
          </w:p>
        </w:tc>
      </w:tr>
      <w:tr w14:paraId="75AB6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86CDD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申报理由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53267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 w14:paraId="45503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29683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申报岗位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C50BB5">
            <w:pPr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岗位描述及要求</w:t>
            </w: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5F2314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工作时间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D187B7">
            <w:pPr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需求人数</w:t>
            </w:r>
          </w:p>
        </w:tc>
      </w:tr>
      <w:tr w14:paraId="0252F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94D52"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B80D6C">
            <w:pPr>
              <w:rPr>
                <w:rFonts w:hint="default" w:ascii="仿宋_GB2312" w:hAnsi="仿宋_GB2312" w:eastAsia="仿宋_GB2312" w:cs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期末岗：</w:t>
            </w: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E7986A">
            <w:pPr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月  日至  月  日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EEC7B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 w14:paraId="08BC6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DAD3C"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2BA40E">
            <w:pPr>
              <w:rPr>
                <w:rFonts w:hint="default" w:ascii="仿宋_GB2312" w:hAnsi="仿宋_GB2312" w:eastAsia="仿宋_GB2312" w:cs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暑期岗：</w:t>
            </w: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15B9D">
            <w:pPr>
              <w:ind w:firstLine="560" w:firstLineChars="200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月  日至  月  日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48E86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 w14:paraId="400EF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7F108"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168DE9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EDA7E">
            <w:pPr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月  日至  月  日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0EC1E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 w14:paraId="5F0BC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EC055"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5439C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31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5FA37E">
            <w:pPr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月  日至  月  日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00138">
            <w:pPr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 w14:paraId="70929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1" w:hRule="atLeast"/>
        </w:trPr>
        <w:tc>
          <w:tcPr>
            <w:tcW w:w="90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D9BE5">
            <w:pPr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所报岗位预算工资总额度：      元</w:t>
            </w:r>
          </w:p>
        </w:tc>
      </w:tr>
      <w:tr w14:paraId="3F1B2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102B8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部门负责人意见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22363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17845EF0">
            <w:pPr>
              <w:wordWrap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4C3AEC16">
            <w:pPr>
              <w:wordWrap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签名(盖章)</w:t>
            </w: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FEC1A">
            <w:pPr>
              <w:wordWrap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学校审</w:t>
            </w:r>
          </w:p>
          <w:p w14:paraId="45914855">
            <w:pPr>
              <w:wordWrap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核意见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0C921">
            <w:pPr>
              <w:wordWrap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5A80F88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20CBA239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</w:tc>
      </w:tr>
      <w:tr w14:paraId="6E685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7651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其它说明</w:t>
            </w:r>
          </w:p>
        </w:tc>
        <w:tc>
          <w:tcPr>
            <w:tcW w:w="77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E498B">
            <w:pPr>
              <w:rPr>
                <w:rFonts w:ascii="仿宋_GB2312" w:hAnsi="仿宋_GB2312" w:eastAsia="仿宋_GB2312" w:cs="仿宋_GB2312"/>
                <w:sz w:val="28"/>
              </w:rPr>
            </w:pPr>
            <w:bookmarkStart w:id="0" w:name="_GoBack"/>
            <w:bookmarkEnd w:id="0"/>
          </w:p>
        </w:tc>
      </w:tr>
    </w:tbl>
    <w:p w14:paraId="3393C1CB">
      <w:pPr>
        <w:ind w:right="56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</w:rPr>
        <w:t xml:space="preserve">                                     湖州学院学生处制</w:t>
      </w:r>
    </w:p>
    <w:p w14:paraId="74F1D6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国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070"/>
    <w:rsid w:val="0007752A"/>
    <w:rsid w:val="000C2070"/>
    <w:rsid w:val="001078AA"/>
    <w:rsid w:val="001B1D5B"/>
    <w:rsid w:val="001B77E0"/>
    <w:rsid w:val="00210059"/>
    <w:rsid w:val="002B5A7C"/>
    <w:rsid w:val="0030357B"/>
    <w:rsid w:val="00307717"/>
    <w:rsid w:val="00375054"/>
    <w:rsid w:val="003846F6"/>
    <w:rsid w:val="0039758B"/>
    <w:rsid w:val="00402886"/>
    <w:rsid w:val="005671E3"/>
    <w:rsid w:val="00585249"/>
    <w:rsid w:val="005C7F04"/>
    <w:rsid w:val="005E56F5"/>
    <w:rsid w:val="006B04AF"/>
    <w:rsid w:val="007125B9"/>
    <w:rsid w:val="008C4D2B"/>
    <w:rsid w:val="00941BBC"/>
    <w:rsid w:val="009B2E34"/>
    <w:rsid w:val="00A47AD2"/>
    <w:rsid w:val="00B7714C"/>
    <w:rsid w:val="00C8310F"/>
    <w:rsid w:val="00C85E35"/>
    <w:rsid w:val="00DC3DD9"/>
    <w:rsid w:val="00EC2356"/>
    <w:rsid w:val="00EC5DA9"/>
    <w:rsid w:val="00F11ECC"/>
    <w:rsid w:val="00FE2957"/>
    <w:rsid w:val="407F45BD"/>
    <w:rsid w:val="5BC34468"/>
    <w:rsid w:val="94F7D130"/>
    <w:rsid w:val="B0FA122F"/>
    <w:rsid w:val="E8F88632"/>
    <w:rsid w:val="FEDFE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6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132</Characters>
  <Lines>1</Lines>
  <Paragraphs>1</Paragraphs>
  <TotalTime>20</TotalTime>
  <ScaleCrop>false</ScaleCrop>
  <LinksUpToDate>false</LinksUpToDate>
  <CharactersWithSpaces>210</CharactersWithSpaces>
  <Application>WPS Office_12.1.2.24730_F1E327BC-269C-435d-A152-05C5408002CA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2023-02-09T10:44:00Z</dcterms:created>
  <dc:creator>葛 佳阳</dc:creator>
  <cp:lastModifiedBy>D.</cp:lastModifiedBy>
  <dcterms:modified xsi:type="dcterms:W3CDTF">2026-06-17T09:24:54Z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2052-12.1.2.24730</vt:lpwstr>
  </property>
  <property fmtid="{D5CDD505-2E9C-101B-9397-08002B2CF9AE}" pid="3" name="ICV">
    <vt:lpwstr>CC3D84EA40E9D34A843F5369E4E9C84F_43</vt:lpwstr>
  </property>
  <property fmtid="{D5CDD505-2E9C-101B-9397-08002B2CF9AE}" pid="4" name="KSOTemplateDocerSaveRecord">
    <vt:lpwstr>eyJoZGlkIjoiOTQ5MWUwZWI4YTQ0ZjVjYWE0YjA5ODk5YmNlMmM3ZDYiLCJ1c2VySWQiOiI2OTAwOTQ3MDIifQ==</vt:lpwstr>
  </property>
</Properties>
</file>